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C96C2B" w14:paraId="7424BBAF" w14:textId="77777777" w:rsidTr="002A4BE1">
        <w:trPr>
          <w:trHeight w:val="3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2A160" w14:textId="77777777" w:rsidR="00E63090" w:rsidRPr="00C96C2B" w:rsidRDefault="00E63090" w:rsidP="00AE2E23">
            <w:pPr>
              <w:rPr>
                <w:sz w:val="10"/>
                <w:szCs w:val="10"/>
              </w:rPr>
            </w:pPr>
            <w:bookmarkStart w:id="0" w:name="bookmark14"/>
            <w:bookmarkStart w:id="1" w:name="bookmark15"/>
            <w:r w:rsidRPr="00C96C2B">
              <w:rPr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5B4C5" w14:textId="77777777" w:rsidR="00E63090" w:rsidRPr="00C96C2B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C96C2B" w14:paraId="6E94E79D" w14:textId="77777777" w:rsidTr="002A4BE1">
        <w:trPr>
          <w:trHeight w:val="392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412BC6" w14:textId="77777777" w:rsidR="00E63090" w:rsidRPr="00C96C2B" w:rsidRDefault="00E63090" w:rsidP="00AE2E23"/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926DE" w14:textId="77777777" w:rsidR="00E63090" w:rsidRPr="00C96C2B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C96C2B" w14:paraId="36320403" w14:textId="77777777" w:rsidTr="002A4BE1">
        <w:trPr>
          <w:trHeight w:val="509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86717D" w14:textId="77777777" w:rsidR="00E63090" w:rsidRPr="00C96C2B" w:rsidRDefault="00E63090" w:rsidP="00AE2E23"/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CA132" w14:textId="323DD2E5" w:rsidR="00E63090" w:rsidRPr="00C96C2B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CIF 3897378</w:t>
            </w:r>
          </w:p>
        </w:tc>
        <w:tc>
          <w:tcPr>
            <w:tcW w:w="61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104BB" w14:textId="08D0648D" w:rsidR="00E63090" w:rsidRPr="00C96C2B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C96C2B">
              <w:rPr>
                <w:sz w:val="16"/>
                <w:szCs w:val="16"/>
                <w:lang w:val="ro-RO" w:eastAsia="ro-RO" w:bidi="ro-RO"/>
              </w:rPr>
              <w:t>municipiul Satu Mare, Piața 25 Octombrie nr. 1, cod poștal 440026, județul Satu Mare; telefon +4 0261-805153;</w:t>
            </w:r>
          </w:p>
          <w:p w14:paraId="189F66A8" w14:textId="77777777" w:rsidR="00E63090" w:rsidRPr="00C96C2B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C96C2B" w14:paraId="259FC7BC" w14:textId="77777777" w:rsidTr="002A4BE1">
        <w:trPr>
          <w:trHeight w:val="450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D0BDC8" w14:textId="77777777" w:rsidR="00E63090" w:rsidRPr="00C96C2B" w:rsidRDefault="00E63090" w:rsidP="00AE2E23"/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D8190" w14:textId="77777777" w:rsidR="00E63090" w:rsidRPr="00C96C2B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05E55" w14:textId="77777777" w:rsidR="00E63090" w:rsidRPr="00C96C2B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tr w:rsidR="00E63090" w:rsidRPr="00C96C2B" w14:paraId="064A5F46" w14:textId="77777777" w:rsidTr="002A4BE1"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BE3D80" w14:textId="77777777" w:rsidR="00E63090" w:rsidRPr="00C96C2B" w:rsidRDefault="00E63090" w:rsidP="00AE2E23">
            <w:pPr>
              <w:pStyle w:val="Other0"/>
              <w:shd w:val="clear" w:color="auto" w:fill="auto"/>
              <w:rPr>
                <w:lang w:val="ro-RO"/>
              </w:rPr>
            </w:pPr>
            <w:r w:rsidRPr="00C96C2B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7A35952E" w14:textId="200C210C" w:rsidR="008F6905" w:rsidRPr="00C96C2B" w:rsidRDefault="008F6905" w:rsidP="00FC3C8E">
      <w:pPr>
        <w:pStyle w:val="Bodytext40"/>
        <w:shd w:val="clear" w:color="auto" w:fill="auto"/>
        <w:spacing w:line="240" w:lineRule="auto"/>
        <w:rPr>
          <w:b/>
          <w:bCs/>
          <w:color w:val="000000"/>
          <w:sz w:val="28"/>
          <w:szCs w:val="28"/>
          <w:lang w:val="ro-RO" w:eastAsia="ro-RO" w:bidi="ro-RO"/>
        </w:rPr>
      </w:pPr>
      <w:r w:rsidRPr="00C96C2B">
        <w:rPr>
          <w:b/>
          <w:bCs/>
          <w:color w:val="000000"/>
          <w:sz w:val="28"/>
          <w:szCs w:val="28"/>
          <w:lang w:val="ro-RO" w:eastAsia="ro-RO" w:bidi="ro-RO"/>
        </w:rPr>
        <w:t>CERERE</w:t>
      </w:r>
      <w:bookmarkEnd w:id="0"/>
      <w:bookmarkEnd w:id="1"/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FC3C8E" w:rsidRPr="00C96C2B" w14:paraId="250DAB17" w14:textId="77777777" w:rsidTr="002A4BE1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7AB5A1D0" w14:textId="645D4F83" w:rsidR="00FC3C8E" w:rsidRPr="00C96C2B" w:rsidRDefault="00FC3C8E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FC3C8E" w:rsidRPr="00C96C2B" w14:paraId="47A1317F" w14:textId="77777777" w:rsidTr="002A4BE1">
        <w:trPr>
          <w:trHeight w:val="156"/>
        </w:trPr>
        <w:tc>
          <w:tcPr>
            <w:tcW w:w="10060" w:type="dxa"/>
            <w:shd w:val="clear" w:color="auto" w:fill="FFFFFF"/>
          </w:tcPr>
          <w:p w14:paraId="1BEF551E" w14:textId="2A1B5307" w:rsidR="00FC3C8E" w:rsidRPr="00C96C2B" w:rsidRDefault="00FC3C8E" w:rsidP="00FC3C8E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07FC8968" w14:textId="77777777" w:rsidR="00FC3C8E" w:rsidRPr="00C96C2B" w:rsidRDefault="00FC3C8E" w:rsidP="008F69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8F6905" w:rsidRPr="00C96C2B" w14:paraId="674328EB" w14:textId="77777777" w:rsidTr="002A4BE1">
        <w:trPr>
          <w:trHeight w:val="211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DDC108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8F6905" w:rsidRPr="00C96C2B" w14:paraId="0B3FD21B" w14:textId="77777777" w:rsidTr="002A4BE1">
        <w:trPr>
          <w:trHeight w:val="449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5B77C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DCCA0B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8F6905" w:rsidRPr="00C96C2B" w14:paraId="0B9EFEDD" w14:textId="77777777" w:rsidTr="002A4BE1">
        <w:trPr>
          <w:trHeight w:val="187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6BFB93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8F6905" w:rsidRPr="00C96C2B" w14:paraId="09494E01" w14:textId="77777777" w:rsidTr="002A4BE1">
        <w:trPr>
          <w:trHeight w:val="276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40A32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281CEB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EA4DD9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93595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8F6905" w:rsidRPr="00C96C2B" w14:paraId="716BC5B3" w14:textId="77777777" w:rsidTr="002A4BE1">
        <w:trPr>
          <w:trHeight w:val="187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422AAB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8F6905" w:rsidRPr="00C96C2B" w14:paraId="79561AA6" w14:textId="77777777" w:rsidTr="002A4BE1">
        <w:trPr>
          <w:trHeight w:val="504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C4D3A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7B84CE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2D1C3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8F6905" w:rsidRPr="00C96C2B" w14:paraId="4A24EBB1" w14:textId="77777777" w:rsidTr="002A4BE1">
        <w:trPr>
          <w:trHeight w:val="504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95953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4AB47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5BB2CF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79E3F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E91DC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E5687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EA35F7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8F6905" w:rsidRPr="00C96C2B" w14:paraId="20B67BC0" w14:textId="77777777" w:rsidTr="002A4BE1">
        <w:trPr>
          <w:trHeight w:val="187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72D087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8F6905" w:rsidRPr="00C96C2B" w14:paraId="162D04B3" w14:textId="77777777" w:rsidTr="002A4BE1">
        <w:trPr>
          <w:trHeight w:val="247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62AC7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93C658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  <w:tr w:rsidR="008F6905" w:rsidRPr="00C96C2B" w14:paraId="77D71698" w14:textId="77777777" w:rsidTr="002A4BE1">
        <w:trPr>
          <w:trHeight w:val="192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19FBA0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Reprezentare</w:t>
            </w:r>
          </w:p>
        </w:tc>
      </w:tr>
      <w:tr w:rsidR="008F6905" w:rsidRPr="00C96C2B" w14:paraId="0D60578D" w14:textId="77777777" w:rsidTr="002A4BE1">
        <w:trPr>
          <w:trHeight w:val="504"/>
        </w:trPr>
        <w:tc>
          <w:tcPr>
            <w:tcW w:w="624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8AAD86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În calitate de reprezentant al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F9B2A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CUI / CIF</w:t>
            </w:r>
          </w:p>
        </w:tc>
      </w:tr>
      <w:tr w:rsidR="008F6905" w:rsidRPr="00C96C2B" w14:paraId="0921912A" w14:textId="77777777" w:rsidTr="002A4BE1">
        <w:trPr>
          <w:trHeight w:val="226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0B8607" w14:textId="624E24BA" w:rsidR="008F6905" w:rsidRPr="00C96C2B" w:rsidRDefault="00D97A0C" w:rsidP="00E63090">
            <w:pPr>
              <w:pStyle w:val="Other0"/>
              <w:shd w:val="clear" w:color="auto" w:fill="auto"/>
              <w:tabs>
                <w:tab w:val="left" w:pos="3813"/>
              </w:tabs>
              <w:rPr>
                <w:sz w:val="15"/>
                <w:szCs w:val="15"/>
                <w:lang w:val="ro-RO"/>
              </w:rPr>
            </w:pPr>
            <w:r w:rsidRPr="00C96C2B">
              <w:rPr>
                <w:rFonts w:ascii="MS Gothic" w:eastAsia="MS Gothic" w:hAnsi="MS Gothic" w:cs="Arial"/>
                <w:b w:val="0"/>
                <w:bCs w:val="0"/>
                <w:color w:val="00000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51845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C8E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C96C2B">
              <w:rPr>
                <w:rFonts w:ascii="MS Gothic" w:eastAsia="MS Gothic" w:hAnsi="MS Gothic" w:cs="Arial"/>
                <w:b w:val="0"/>
                <w:bCs w:val="0"/>
                <w:color w:val="000000"/>
                <w:lang w:val="ro-RO" w:eastAsia="ro-RO" w:bidi="ro-RO"/>
              </w:rPr>
              <w:t xml:space="preserve"> </w:t>
            </w:r>
            <w:r w:rsidR="008F6905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titular al dreptului de proprietate</w:t>
            </w:r>
            <w:r w:rsidR="00E63090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79008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C8E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C96C2B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împuternicit al titularului</w:t>
            </w:r>
          </w:p>
        </w:tc>
      </w:tr>
    </w:tbl>
    <w:p w14:paraId="32D12399" w14:textId="77777777" w:rsidR="008F6905" w:rsidRPr="00C96C2B" w:rsidRDefault="008F6905" w:rsidP="00FC3C8E">
      <w:pPr>
        <w:pStyle w:val="Bodytext40"/>
        <w:shd w:val="clear" w:color="auto" w:fill="auto"/>
        <w:spacing w:before="120" w:line="240" w:lineRule="auto"/>
        <w:rPr>
          <w:color w:val="000000"/>
          <w:sz w:val="20"/>
          <w:szCs w:val="20"/>
          <w:lang w:val="ro-RO" w:eastAsia="ro-RO" w:bidi="ro-RO"/>
        </w:rPr>
      </w:pPr>
      <w:r w:rsidRPr="00C96C2B">
        <w:rPr>
          <w:color w:val="000000"/>
          <w:sz w:val="20"/>
          <w:szCs w:val="20"/>
          <w:lang w:val="ro-RO" w:eastAsia="ro-RO" w:bidi="ro-RO"/>
        </w:rPr>
        <w:t>în conformitate cu prevederile Legii nr. 169/2026 privind Codul amenajării teritoriului, urbanismului și construcțiilor,</w:t>
      </w:r>
    </w:p>
    <w:p w14:paraId="65089E85" w14:textId="1C4F7DF9" w:rsidR="008F6905" w:rsidRPr="00C96C2B" w:rsidRDefault="008F6905" w:rsidP="008F6905">
      <w:pPr>
        <w:pStyle w:val="Bodytext40"/>
        <w:shd w:val="clear" w:color="auto" w:fill="auto"/>
        <w:rPr>
          <w:sz w:val="20"/>
          <w:szCs w:val="20"/>
          <w:lang w:val="ro-RO"/>
        </w:rPr>
      </w:pPr>
      <w:r w:rsidRPr="00C96C2B">
        <w:rPr>
          <w:color w:val="000000"/>
          <w:sz w:val="20"/>
          <w:szCs w:val="20"/>
          <w:lang w:val="ro-RO" w:eastAsia="ro-RO" w:bidi="ro-RO"/>
        </w:rPr>
        <w:t>solicit emiterea</w:t>
      </w:r>
    </w:p>
    <w:p w14:paraId="16B638CC" w14:textId="77777777" w:rsidR="008F6905" w:rsidRPr="00C96C2B" w:rsidRDefault="008F6905" w:rsidP="00FC3C8E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bookmarkStart w:id="2" w:name="bookmark18"/>
      <w:bookmarkStart w:id="3" w:name="bookmark19"/>
      <w:r w:rsidRPr="00C96C2B">
        <w:rPr>
          <w:b/>
          <w:bCs/>
          <w:color w:val="000000"/>
          <w:sz w:val="24"/>
          <w:szCs w:val="24"/>
          <w:lang w:val="ro-RO" w:eastAsia="ro-RO" w:bidi="ro-RO"/>
        </w:rPr>
        <w:t>CERTIFICATULUI DE URBANISM</w:t>
      </w:r>
      <w:bookmarkEnd w:id="2"/>
      <w:bookmarkEnd w:id="3"/>
    </w:p>
    <w:p w14:paraId="67ADB3D6" w14:textId="312F9333" w:rsidR="008F6905" w:rsidRPr="00C96C2B" w:rsidRDefault="006527C1" w:rsidP="00FC3C8E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r w:rsidRPr="00C96C2B">
        <w:rPr>
          <w:b/>
          <w:bCs/>
          <w:color w:val="000000"/>
          <w:sz w:val="24"/>
          <w:szCs w:val="24"/>
          <w:lang w:val="ro-RO" w:eastAsia="ro-RO" w:bidi="ro-RO"/>
        </w:rPr>
        <w:t>PENTRU</w:t>
      </w:r>
    </w:p>
    <w:p w14:paraId="0DB1CF6B" w14:textId="77777777" w:rsidR="006527C1" w:rsidRPr="00C96C2B" w:rsidRDefault="00000000" w:rsidP="006527C1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sdt>
        <w:sdtPr>
          <w:rPr>
            <w:color w:val="000000"/>
            <w:sz w:val="28"/>
            <w:szCs w:val="28"/>
            <w:lang w:val="ro-RO" w:eastAsia="ro-RO" w:bidi="ro-RO"/>
          </w:rPr>
          <w:id w:val="75925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27C1" w:rsidRPr="00C96C2B">
            <w:rPr>
              <w:rFonts w:ascii="MS Gothic" w:eastAsia="MS Gothic" w:hAnsi="MS Gothic" w:hint="eastAsia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6527C1" w:rsidRPr="00C96C2B">
        <w:rPr>
          <w:rFonts w:ascii="Segoe UI Symbol" w:hAnsi="Segoe UI Symbol" w:cs="Segoe UI Symbol"/>
          <w:b/>
          <w:bCs/>
          <w:color w:val="000000"/>
          <w:sz w:val="24"/>
          <w:szCs w:val="24"/>
          <w:lang w:val="ro-RO" w:eastAsia="ro-RO" w:bidi="ro-RO"/>
        </w:rPr>
        <w:t xml:space="preserve"> </w:t>
      </w:r>
      <w:r w:rsidR="006527C1" w:rsidRPr="00C96C2B">
        <w:rPr>
          <w:b/>
          <w:bCs/>
          <w:color w:val="000000"/>
          <w:sz w:val="24"/>
          <w:szCs w:val="24"/>
          <w:lang w:val="ro-RO" w:eastAsia="ro-RO" w:bidi="ro-RO"/>
        </w:rPr>
        <w:t xml:space="preserve">CONSTRUIRE / </w:t>
      </w:r>
      <w:sdt>
        <w:sdtPr>
          <w:rPr>
            <w:color w:val="000000"/>
            <w:sz w:val="28"/>
            <w:szCs w:val="28"/>
            <w:lang w:val="ro-RO" w:eastAsia="ro-RO" w:bidi="ro-RO"/>
          </w:rPr>
          <w:id w:val="-650839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27C1" w:rsidRPr="00C96C2B">
            <w:rPr>
              <w:rFonts w:ascii="MS Gothic" w:eastAsia="MS Gothic" w:hAnsi="MS Gothic" w:hint="eastAsia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6527C1" w:rsidRPr="00C96C2B">
        <w:rPr>
          <w:rFonts w:ascii="Segoe UI Symbol" w:hAnsi="Segoe UI Symbol" w:cs="Segoe UI Symbol"/>
          <w:b/>
          <w:bCs/>
          <w:color w:val="000000"/>
          <w:sz w:val="24"/>
          <w:szCs w:val="24"/>
          <w:lang w:val="ro-RO" w:eastAsia="ro-RO" w:bidi="ro-RO"/>
        </w:rPr>
        <w:t xml:space="preserve"> </w:t>
      </w:r>
      <w:r w:rsidR="006527C1" w:rsidRPr="00C96C2B">
        <w:rPr>
          <w:b/>
          <w:bCs/>
          <w:color w:val="000000"/>
          <w:sz w:val="24"/>
          <w:szCs w:val="24"/>
          <w:lang w:val="ro-RO" w:eastAsia="ro-RO" w:bidi="ro-RO"/>
        </w:rPr>
        <w:t>DESFIINȚARE</w:t>
      </w:r>
    </w:p>
    <w:p w14:paraId="4390D49A" w14:textId="5EDAE199" w:rsidR="006527C1" w:rsidRPr="00C96C2B" w:rsidRDefault="00000000" w:rsidP="006527C1">
      <w:pPr>
        <w:pStyle w:val="Bodytext40"/>
        <w:shd w:val="clear" w:color="auto" w:fill="auto"/>
        <w:rPr>
          <w:color w:val="000000"/>
          <w:sz w:val="24"/>
          <w:szCs w:val="24"/>
          <w:lang w:val="ro-RO" w:eastAsia="ro-RO" w:bidi="ro-RO"/>
        </w:rPr>
      </w:pPr>
      <w:sdt>
        <w:sdtPr>
          <w:rPr>
            <w:color w:val="000000"/>
            <w:sz w:val="28"/>
            <w:szCs w:val="28"/>
            <w:lang w:val="ro-RO" w:eastAsia="ro-RO" w:bidi="ro-RO"/>
          </w:rPr>
          <w:id w:val="1232269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27C1" w:rsidRPr="00C96C2B">
            <w:rPr>
              <w:rFonts w:ascii="MS Gothic" w:eastAsia="MS Gothic" w:hAnsi="MS Gothic" w:hint="eastAsia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6527C1" w:rsidRPr="00C96C2B">
        <w:rPr>
          <w:color w:val="000000"/>
          <w:sz w:val="24"/>
          <w:szCs w:val="24"/>
          <w:lang w:val="ro-RO" w:eastAsia="ro-RO" w:bidi="ro-RO"/>
        </w:rPr>
        <w:t xml:space="preserve"> </w:t>
      </w:r>
      <w:r w:rsidR="006527C1" w:rsidRPr="00C96C2B">
        <w:rPr>
          <w:color w:val="000000"/>
          <w:sz w:val="20"/>
          <w:szCs w:val="20"/>
          <w:lang w:val="ro-RO" w:eastAsia="ro-RO" w:bidi="ro-RO"/>
        </w:rPr>
        <w:t>pentru</w:t>
      </w:r>
      <w:r w:rsidR="006527C1" w:rsidRPr="00C96C2B">
        <w:rPr>
          <w:color w:val="000000"/>
          <w:sz w:val="24"/>
          <w:szCs w:val="24"/>
          <w:lang w:val="ro-RO" w:eastAsia="ro-RO" w:bidi="ro-RO"/>
        </w:rPr>
        <w:t xml:space="preserve"> clădiri și amenajări /  </w:t>
      </w:r>
      <w:sdt>
        <w:sdtPr>
          <w:rPr>
            <w:color w:val="000000"/>
            <w:sz w:val="28"/>
            <w:szCs w:val="28"/>
            <w:lang w:val="ro-RO" w:eastAsia="ro-RO" w:bidi="ro-RO"/>
          </w:rPr>
          <w:id w:val="1733044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27C1" w:rsidRPr="00C96C2B">
            <w:rPr>
              <w:rFonts w:ascii="MS Gothic" w:eastAsia="MS Gothic" w:hAnsi="MS Gothic" w:hint="eastAsia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6527C1" w:rsidRPr="00C96C2B">
        <w:rPr>
          <w:color w:val="000000"/>
          <w:sz w:val="24"/>
          <w:szCs w:val="24"/>
          <w:lang w:val="ro-RO" w:eastAsia="ro-RO" w:bidi="ro-RO"/>
        </w:rPr>
        <w:t xml:space="preserve"> lucrări inginerești /  </w:t>
      </w:r>
      <w:sdt>
        <w:sdtPr>
          <w:rPr>
            <w:color w:val="000000"/>
            <w:sz w:val="28"/>
            <w:szCs w:val="28"/>
            <w:lang w:val="ro-RO" w:eastAsia="ro-RO" w:bidi="ro-RO"/>
          </w:rPr>
          <w:id w:val="625435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27C1" w:rsidRPr="00C96C2B">
            <w:rPr>
              <w:rFonts w:ascii="MS Gothic" w:eastAsia="MS Gothic" w:hAnsi="MS Gothic" w:hint="eastAsia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6527C1" w:rsidRPr="00C96C2B">
        <w:rPr>
          <w:color w:val="000000"/>
          <w:sz w:val="24"/>
          <w:szCs w:val="24"/>
          <w:lang w:val="ro-RO" w:eastAsia="ro-RO" w:bidi="ro-RO"/>
        </w:rPr>
        <w:t xml:space="preserve"> pentru construcții cu caracter special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FC3C8E" w:rsidRPr="00C96C2B" w14:paraId="0BA98508" w14:textId="77777777" w:rsidTr="002A4BE1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07BD7E78" w14:textId="7B02C6AE" w:rsidR="00FC3C8E" w:rsidRPr="00C96C2B" w:rsidRDefault="006527C1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în vederea realizării obiectivului de investiții</w:t>
            </w:r>
            <w:r w:rsidR="00FC3C8E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:</w:t>
            </w:r>
          </w:p>
        </w:tc>
      </w:tr>
      <w:tr w:rsidR="00FC3C8E" w:rsidRPr="00C96C2B" w14:paraId="432F091A" w14:textId="77777777" w:rsidTr="002A4BE1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5847EE59" w14:textId="77777777" w:rsidR="005D0646" w:rsidRPr="00C96C2B" w:rsidRDefault="005D0646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  <w:p w14:paraId="776817F0" w14:textId="77777777" w:rsidR="002A4BE1" w:rsidRPr="00C96C2B" w:rsidRDefault="002A4BE1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  <w:p w14:paraId="7FAA4BE8" w14:textId="021D25E4" w:rsidR="00FC3C8E" w:rsidRPr="00C96C2B" w:rsidRDefault="00FC3C8E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........................................................................................................</w:t>
            </w:r>
            <w:r w:rsidR="00831A05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...................................................................................</w:t>
            </w: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</w:t>
            </w:r>
          </w:p>
        </w:tc>
      </w:tr>
    </w:tbl>
    <w:p w14:paraId="0E40176E" w14:textId="77777777" w:rsidR="00FC3C8E" w:rsidRPr="00C96C2B" w:rsidRDefault="00FC3C8E" w:rsidP="00FC3C8E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8F6905" w:rsidRPr="00C96C2B" w14:paraId="0DD239C5" w14:textId="77777777" w:rsidTr="002A4BE1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968A017" w14:textId="0AF5DCF5" w:rsidR="008F6905" w:rsidRPr="00C96C2B" w:rsidRDefault="006527C1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3</w:t>
            </w:r>
            <w:r w:rsidR="008F6905" w:rsidRPr="00C96C2B">
              <w:rPr>
                <w:color w:val="000000"/>
                <w:sz w:val="20"/>
                <w:szCs w:val="20"/>
                <w:lang w:val="ro-RO" w:eastAsia="ro-RO" w:bidi="ro-RO"/>
              </w:rPr>
              <w:t>. IMOBILUL</w:t>
            </w: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/ELE</w:t>
            </w:r>
          </w:p>
        </w:tc>
      </w:tr>
      <w:tr w:rsidR="008F6905" w:rsidRPr="00C96C2B" w14:paraId="561E09B7" w14:textId="77777777" w:rsidTr="002A4BE1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54FF02DF" w14:textId="61CD5498" w:rsidR="008F6905" w:rsidRPr="00C96C2B" w:rsidRDefault="00000000" w:rsidP="00E63090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90749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7A0C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C96C2B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E63090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5900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090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C96C2B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8F6905" w:rsidRPr="00C96C2B" w14:paraId="79B51140" w14:textId="77777777" w:rsidTr="002A4BE1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5967901D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7510922E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17C4F343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8F6905" w:rsidRPr="00C96C2B" w14:paraId="42D848F6" w14:textId="77777777" w:rsidTr="002A4BE1">
        <w:trPr>
          <w:trHeight w:val="504"/>
        </w:trPr>
        <w:tc>
          <w:tcPr>
            <w:tcW w:w="1565" w:type="dxa"/>
            <w:shd w:val="clear" w:color="auto" w:fill="FFFFFF"/>
          </w:tcPr>
          <w:p w14:paraId="3263C221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381B4BD3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A389D58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38F8FB95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FC3C8E" w:rsidRPr="00C96C2B" w14:paraId="6698724C" w14:textId="77777777" w:rsidTr="002A4BE1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4CF9C792" w14:textId="5D0DB81E" w:rsidR="00FC3C8E" w:rsidRPr="00C96C2B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Număr</w:t>
            </w:r>
            <w:r w:rsidR="006527C1" w:rsidRPr="00C96C2B">
              <w:rPr>
                <w:sz w:val="20"/>
                <w:szCs w:val="20"/>
                <w:lang w:val="ro-RO" w:eastAsia="ro-RO" w:bidi="ro-RO"/>
              </w:rPr>
              <w:t>/e</w:t>
            </w:r>
            <w:r w:rsidRPr="00C96C2B">
              <w:rPr>
                <w:sz w:val="20"/>
                <w:szCs w:val="20"/>
                <w:lang w:val="ro-RO" w:eastAsia="ro-RO" w:bidi="ro-RO"/>
              </w:rPr>
              <w:t xml:space="preserve"> cadastral</w:t>
            </w:r>
            <w:r w:rsidR="006527C1" w:rsidRPr="00C96C2B">
              <w:rPr>
                <w:sz w:val="20"/>
                <w:szCs w:val="20"/>
                <w:lang w:val="ro-RO" w:eastAsia="ro-RO" w:bidi="ro-RO"/>
              </w:rPr>
              <w:t>/le</w:t>
            </w:r>
          </w:p>
          <w:p w14:paraId="0F79F0E6" w14:textId="0EFD681A" w:rsidR="00FC3C8E" w:rsidRPr="00C96C2B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96C2B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70903043" w14:textId="2632D1D6" w:rsidR="00FC3C8E" w:rsidRPr="00C96C2B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  <w:tr w:rsidR="006527C1" w:rsidRPr="00C96C2B" w14:paraId="11EAD233" w14:textId="77777777" w:rsidTr="002A4BE1">
        <w:trPr>
          <w:trHeight w:val="50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1CC0D" w14:textId="77777777" w:rsidR="006527C1" w:rsidRPr="00C96C2B" w:rsidRDefault="006527C1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Suprafața terenului (m</w:t>
            </w:r>
            <w:r w:rsidRPr="00C96C2B">
              <w:rPr>
                <w:sz w:val="20"/>
                <w:szCs w:val="20"/>
                <w:vertAlign w:val="superscript"/>
                <w:lang w:val="ro-RO" w:eastAsia="ro-RO" w:bidi="ro-RO"/>
              </w:rPr>
              <w:t>2</w:t>
            </w:r>
            <w:r w:rsidRPr="00C96C2B">
              <w:rPr>
                <w:sz w:val="20"/>
                <w:szCs w:val="20"/>
                <w:lang w:val="ro-RO" w:eastAsia="ro-RO" w:bidi="ro-RO"/>
              </w:rPr>
              <w:t xml:space="preserve"> 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DD395" w14:textId="3EBA6163" w:rsidR="006527C1" w:rsidRPr="00C96C2B" w:rsidRDefault="006527C1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Suprafața construcției (m</w:t>
            </w:r>
            <w:r w:rsidRPr="00C96C2B">
              <w:rPr>
                <w:sz w:val="20"/>
                <w:szCs w:val="20"/>
                <w:vertAlign w:val="superscript"/>
                <w:lang w:val="ro-RO" w:eastAsia="ro-RO" w:bidi="ro-RO"/>
              </w:rPr>
              <w:t>2</w:t>
            </w:r>
            <w:r w:rsidRPr="00C96C2B">
              <w:rPr>
                <w:sz w:val="20"/>
                <w:szCs w:val="20"/>
                <w:lang w:val="ro-RO" w:eastAsia="ro-RO" w:bidi="ro-RO"/>
              </w:rPr>
              <w:t>)</w:t>
            </w:r>
          </w:p>
        </w:tc>
      </w:tr>
    </w:tbl>
    <w:p w14:paraId="2EC3E6F6" w14:textId="77777777" w:rsidR="008F6905" w:rsidRPr="00C96C2B" w:rsidRDefault="008F6905" w:rsidP="00FC3C8E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0291E061" w14:textId="77777777" w:rsidR="005D0646" w:rsidRPr="00C96C2B" w:rsidRDefault="005D0646">
      <w:r w:rsidRPr="00C96C2B">
        <w:rPr>
          <w:b/>
          <w:bCs/>
        </w:rPr>
        <w:br w:type="page"/>
      </w:r>
    </w:p>
    <w:p w14:paraId="173F8048" w14:textId="77777777" w:rsidR="005D0646" w:rsidRPr="00C96C2B" w:rsidRDefault="005D0646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5D0646" w:rsidRPr="00C96C2B" w14:paraId="3B4A6CA2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77183" w14:textId="77777777" w:rsidR="005D0646" w:rsidRPr="00C96C2B" w:rsidRDefault="005D0646" w:rsidP="005D0646">
            <w:pPr>
              <w:pStyle w:val="Other0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4. ÎNCADRAREA LUCRĂRILOR</w:t>
            </w:r>
          </w:p>
        </w:tc>
      </w:tr>
      <w:tr w:rsidR="005D0646" w:rsidRPr="00C96C2B" w14:paraId="0A1982D0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6459E" w14:textId="77777777" w:rsidR="005D0646" w:rsidRPr="00C96C2B" w:rsidRDefault="005D0646" w:rsidP="00B8423E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A • Lucrări de construcții noi</w:t>
            </w:r>
          </w:p>
        </w:tc>
      </w:tr>
      <w:tr w:rsidR="005D0646" w:rsidRPr="00C96C2B" w14:paraId="3D2AD10A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C12D3" w14:textId="1455D7AC" w:rsidR="005D0646" w:rsidRPr="00C96C2B" w:rsidRDefault="00000000" w:rsidP="00B8423E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76552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clădiri civile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79559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clădiri industriale 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35957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clădiri agricole 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331959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construcții cu caracter special</w:t>
            </w:r>
          </w:p>
        </w:tc>
      </w:tr>
      <w:tr w:rsidR="005D0646" w:rsidRPr="00C96C2B" w14:paraId="21E987F8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242CD" w14:textId="77777777" w:rsidR="005D0646" w:rsidRPr="00C96C2B" w:rsidRDefault="005D0646" w:rsidP="005D0646">
            <w:pPr>
              <w:pStyle w:val="Other0"/>
              <w:shd w:val="clear" w:color="auto" w:fill="auto"/>
              <w:jc w:val="both"/>
              <w:rPr>
                <w:b w:val="0"/>
                <w:bCs w:val="0"/>
                <w:color w:val="000000"/>
                <w:spacing w:val="-6"/>
                <w:sz w:val="20"/>
                <w:szCs w:val="20"/>
                <w:lang w:val="ro-RO" w:eastAsia="ro-RO" w:bidi="ro-RO"/>
              </w:rPr>
            </w:pPr>
            <w:r w:rsidRPr="00C96C2B">
              <w:rPr>
                <w:b w:val="0"/>
                <w:bCs w:val="0"/>
                <w:color w:val="000000"/>
                <w:spacing w:val="-6"/>
                <w:sz w:val="20"/>
                <w:szCs w:val="20"/>
                <w:lang w:val="ro-RO" w:eastAsia="ro-RO" w:bidi="ro-RO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5D0646" w:rsidRPr="00C96C2B" w14:paraId="1C014D68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1F23D" w14:textId="2A5B7A78" w:rsidR="005D0646" w:rsidRPr="00C96C2B" w:rsidRDefault="00000000" w:rsidP="005D0646">
            <w:pPr>
              <w:pStyle w:val="Other0"/>
              <w:shd w:val="clear" w:color="auto" w:fill="auto"/>
              <w:tabs>
                <w:tab w:val="left" w:pos="3813"/>
                <w:tab w:val="left" w:pos="7095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53131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în afara zonei de protecție a monumentelor 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32040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în zona de protecție a monumentelor 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31537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5D0646" w:rsidRPr="00C96C2B">
              <w:rPr>
                <w:b w:val="0"/>
                <w:bCs w:val="0"/>
                <w:color w:val="000000"/>
                <w:spacing w:val="-6"/>
                <w:sz w:val="20"/>
                <w:szCs w:val="20"/>
                <w:lang w:val="ro-RO" w:eastAsia="ro-RO" w:bidi="ro-RO"/>
              </w:rPr>
              <w:t>în afara zonelor construite protejate</w:t>
            </w:r>
          </w:p>
          <w:p w14:paraId="2686CA08" w14:textId="015926DB" w:rsidR="005D0646" w:rsidRPr="00C96C2B" w:rsidRDefault="00000000" w:rsidP="005D0646">
            <w:pPr>
              <w:pStyle w:val="Other0"/>
              <w:shd w:val="clear" w:color="auto" w:fill="auto"/>
              <w:tabs>
                <w:tab w:val="left" w:pos="3813"/>
                <w:tab w:val="left" w:pos="7095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63005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în zone construite protejate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43319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nu sunt cunoscute solicitantului astfel de informații</w:t>
            </w:r>
          </w:p>
        </w:tc>
      </w:tr>
      <w:tr w:rsidR="005D0646" w:rsidRPr="00C96C2B" w14:paraId="007F331B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3409B" w14:textId="77777777" w:rsidR="005D0646" w:rsidRPr="00C96C2B" w:rsidRDefault="005D0646" w:rsidP="00B8423E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B. •Intervenții asupra construcțiilor existente realizate :</w:t>
            </w:r>
          </w:p>
          <w:p w14:paraId="0CD2727F" w14:textId="76E92AA3" w:rsidR="005D0646" w:rsidRPr="00C96C2B" w:rsidRDefault="00000000" w:rsidP="00B8423E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color w:val="000000"/>
                  <w:sz w:val="20"/>
                  <w:szCs w:val="20"/>
                  <w:lang w:val="ro-RO" w:eastAsia="ro-RO" w:bidi="ro-RO"/>
                </w:rPr>
                <w:id w:val="176209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color w:val="000000"/>
                <w:sz w:val="20"/>
                <w:szCs w:val="20"/>
                <w:lang w:val="ro-RO" w:eastAsia="ro-RO" w:bidi="ro-RO"/>
              </w:rPr>
              <w:t xml:space="preserve"> B.1. la alte clădiri decât cele prevăzute la lit. B.2) și B.3)</w:t>
            </w:r>
          </w:p>
        </w:tc>
      </w:tr>
      <w:tr w:rsidR="005D0646" w:rsidRPr="00C96C2B" w14:paraId="43137277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8326E" w14:textId="3EAD0A08" w:rsidR="005D0646" w:rsidRPr="00C96C2B" w:rsidRDefault="00000000" w:rsidP="00B8423E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color w:val="000000"/>
                  <w:sz w:val="20"/>
                  <w:szCs w:val="20"/>
                  <w:lang w:val="ro-RO" w:eastAsia="ro-RO" w:bidi="ro-RO"/>
                </w:rPr>
                <w:id w:val="-160819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color w:val="000000"/>
                <w:sz w:val="20"/>
                <w:szCs w:val="20"/>
                <w:lang w:val="ro-RO" w:eastAsia="ro-RO" w:bidi="ro-RO"/>
              </w:rPr>
              <w:t xml:space="preserve"> B.2 .•la construcții:</w:t>
            </w:r>
          </w:p>
        </w:tc>
      </w:tr>
      <w:tr w:rsidR="005D0646" w:rsidRPr="00C96C2B" w14:paraId="1534D968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B0FAA" w14:textId="77777777" w:rsidR="005D0646" w:rsidRPr="00C96C2B" w:rsidRDefault="00000000" w:rsidP="005D0646">
            <w:pPr>
              <w:pStyle w:val="Other0"/>
              <w:shd w:val="clear" w:color="auto" w:fill="auto"/>
              <w:jc w:val="both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307708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5D0646" w:rsidRPr="00C96C2B" w14:paraId="3B14428F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52CCB" w14:textId="77777777" w:rsidR="005D0646" w:rsidRPr="00C96C2B" w:rsidRDefault="00000000" w:rsidP="00B8423E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76746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aflate în zona de protecție a monumentelor istorice</w:t>
            </w:r>
          </w:p>
        </w:tc>
      </w:tr>
      <w:tr w:rsidR="005D0646" w:rsidRPr="00C96C2B" w14:paraId="23A52A3A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A477C" w14:textId="77777777" w:rsidR="005D0646" w:rsidRPr="00C96C2B" w:rsidRDefault="00000000" w:rsidP="00B8423E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60184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aflate în zone construite protejate, stabilite potrivit legii</w:t>
            </w:r>
          </w:p>
        </w:tc>
      </w:tr>
      <w:tr w:rsidR="005D0646" w:rsidRPr="00C96C2B" w14:paraId="662C23F4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1C62B" w14:textId="77777777" w:rsidR="005D0646" w:rsidRPr="00C96C2B" w:rsidRDefault="00000000" w:rsidP="00B8423E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51475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cu valoare arhitecturală sau istorică deosebită, stabilite prin documentații de urbanism aprobate</w:t>
            </w:r>
          </w:p>
        </w:tc>
      </w:tr>
      <w:tr w:rsidR="005D0646" w:rsidRPr="00C96C2B" w14:paraId="411311E7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C3AA8" w14:textId="335DAAFC" w:rsidR="005D0646" w:rsidRPr="00C96C2B" w:rsidRDefault="00000000" w:rsidP="005D0646">
            <w:pPr>
              <w:pStyle w:val="Other0"/>
              <w:shd w:val="clear" w:color="auto" w:fill="auto"/>
              <w:tabs>
                <w:tab w:val="left" w:pos="4521"/>
              </w:tabs>
              <w:rPr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color w:val="000000"/>
                  <w:sz w:val="20"/>
                  <w:szCs w:val="20"/>
                  <w:lang w:val="ro-RO" w:eastAsia="ro-RO" w:bidi="ro-RO"/>
                </w:rPr>
                <w:id w:val="24407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color w:val="000000"/>
                <w:sz w:val="20"/>
                <w:szCs w:val="20"/>
                <w:lang w:val="ro-RO" w:eastAsia="ro-RO" w:bidi="ro-RO"/>
              </w:rPr>
              <w:t xml:space="preserve"> B.3 • la clădiri / construcții cu caracter special</w:t>
            </w:r>
            <w:r w:rsidR="005D0646" w:rsidRPr="00C96C2B">
              <w:rPr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61521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altele decât cele stabilite la lit. B.2)</w:t>
            </w:r>
          </w:p>
        </w:tc>
      </w:tr>
      <w:tr w:rsidR="005D0646" w:rsidRPr="00C96C2B" w14:paraId="60FC3F21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2A0B7" w14:textId="59A7CFDF" w:rsidR="005D0646" w:rsidRPr="00C96C2B" w:rsidRDefault="005D0646" w:rsidP="005D0646">
            <w:pPr>
              <w:pStyle w:val="Other0"/>
              <w:shd w:val="clear" w:color="auto" w:fill="auto"/>
              <w:tabs>
                <w:tab w:val="left" w:pos="4521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71231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din categoria celor stabilite la lit. B.2)</w:t>
            </w:r>
          </w:p>
        </w:tc>
      </w:tr>
      <w:tr w:rsidR="005D0646" w:rsidRPr="00C96C2B" w14:paraId="7ADF1870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ECD19" w14:textId="77777777" w:rsidR="005D0646" w:rsidRPr="00C96C2B" w:rsidRDefault="005D0646" w:rsidP="00B8423E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C • Amenajări</w:t>
            </w:r>
          </w:p>
        </w:tc>
      </w:tr>
      <w:tr w:rsidR="005D0646" w:rsidRPr="00C96C2B" w14:paraId="7436D7BB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42B4F" w14:textId="77777777" w:rsidR="005D0646" w:rsidRPr="00C96C2B" w:rsidRDefault="00000000" w:rsidP="005D0646">
            <w:pPr>
              <w:pStyle w:val="Other0"/>
              <w:shd w:val="clear" w:color="auto" w:fill="auto"/>
              <w:tabs>
                <w:tab w:val="left" w:pos="2253"/>
                <w:tab w:val="left" w:pos="6081"/>
              </w:tabs>
              <w:jc w:val="both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212486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amenajări civile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28177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amenajări și îmbunătățiri funciare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69356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construcții provizorii / cu caracter temporar</w:t>
            </w:r>
          </w:p>
          <w:p w14:paraId="6B23C7B2" w14:textId="77777777" w:rsidR="005D0646" w:rsidRPr="00C96C2B" w:rsidRDefault="00000000" w:rsidP="005D0646">
            <w:pPr>
              <w:pStyle w:val="Other0"/>
              <w:shd w:val="clear" w:color="auto" w:fill="auto"/>
              <w:tabs>
                <w:tab w:val="left" w:pos="5655"/>
              </w:tabs>
              <w:jc w:val="both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45037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cercetarea / prospectarea terenurilor, foraje, excavări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213983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cercetări pentru zăcăminte naturale</w:t>
            </w:r>
          </w:p>
          <w:p w14:paraId="5BB97127" w14:textId="5B44D24C" w:rsidR="005D0646" w:rsidRPr="00C96C2B" w:rsidRDefault="00000000" w:rsidP="005D0646">
            <w:pPr>
              <w:pStyle w:val="Other0"/>
              <w:shd w:val="clear" w:color="auto" w:fill="auto"/>
              <w:tabs>
                <w:tab w:val="left" w:pos="2679"/>
                <w:tab w:val="left" w:pos="5055"/>
              </w:tabs>
              <w:jc w:val="both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67685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spații verzi, plantate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28426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spații publice</w:t>
            </w:r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44643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organizare de șantier</w:t>
            </w:r>
          </w:p>
        </w:tc>
      </w:tr>
      <w:tr w:rsidR="005D0646" w:rsidRPr="00C96C2B" w14:paraId="33177F5D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F16B8" w14:textId="77777777" w:rsidR="005D0646" w:rsidRPr="00C96C2B" w:rsidRDefault="005D0646" w:rsidP="00B8423E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D • Lucrări inginerești</w:t>
            </w:r>
          </w:p>
        </w:tc>
      </w:tr>
      <w:tr w:rsidR="005D0646" w:rsidRPr="00C96C2B" w14:paraId="2A8EBDD2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DE9A1" w14:textId="77777777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1187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infrastructură de transport</w:t>
            </w:r>
          </w:p>
          <w:p w14:paraId="24788CF9" w14:textId="77777777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652740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infrastructură energetică</w:t>
            </w:r>
          </w:p>
          <w:p w14:paraId="3FC4EADF" w14:textId="77777777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3771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rețele de comunicații electronice</w:t>
            </w:r>
          </w:p>
          <w:p w14:paraId="0073529E" w14:textId="77777777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86146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gospodărirea apelor</w:t>
            </w:r>
          </w:p>
          <w:p w14:paraId="63353690" w14:textId="77777777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58233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hidrotehnice</w:t>
            </w:r>
          </w:p>
          <w:p w14:paraId="0B7B10E0" w14:textId="77777777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38800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miniere</w:t>
            </w:r>
          </w:p>
          <w:p w14:paraId="0B432929" w14:textId="120DF168" w:rsidR="005D0646" w:rsidRPr="00C96C2B" w:rsidRDefault="00000000" w:rsidP="005D0646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02316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646" w:rsidRPr="00C96C2B">
                  <w:rPr>
                    <w:rFonts w:ascii="Segoe UI Symbol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5D0646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alte lucrări inginerești necesare realizării unor obiective de interes public</w:t>
            </w:r>
          </w:p>
        </w:tc>
      </w:tr>
    </w:tbl>
    <w:p w14:paraId="54BE63F5" w14:textId="77777777" w:rsidR="00831A05" w:rsidRPr="00C96C2B" w:rsidRDefault="00831A05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EA7669" w:rsidRPr="00C96C2B" w14:paraId="6550E381" w14:textId="77777777" w:rsidTr="002A4BE1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BF4899" w14:textId="77777777" w:rsidR="00EA7669" w:rsidRPr="00C96C2B" w:rsidRDefault="00EA7669" w:rsidP="00EA7669">
            <w:pPr>
              <w:pStyle w:val="Heading61"/>
              <w:keepNext/>
              <w:keepLines/>
              <w:tabs>
                <w:tab w:val="left" w:pos="666"/>
              </w:tabs>
              <w:ind w:firstLine="0"/>
              <w:rPr>
                <w:sz w:val="20"/>
                <w:szCs w:val="20"/>
                <w:lang w:val="ro-RO" w:bidi="ro-RO"/>
              </w:rPr>
            </w:pPr>
            <w:r w:rsidRPr="00C96C2B">
              <w:rPr>
                <w:sz w:val="20"/>
                <w:szCs w:val="20"/>
                <w:lang w:val="ro-RO"/>
              </w:rPr>
              <w:t>5. SE ANEXEAZĂ</w:t>
            </w:r>
          </w:p>
        </w:tc>
      </w:tr>
      <w:tr w:rsidR="00EA7669" w:rsidRPr="00C96C2B" w14:paraId="0D5C35F2" w14:textId="77777777" w:rsidTr="002A4BE1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34C877" w14:textId="3EA5041D" w:rsidR="00EA7669" w:rsidRPr="00C96C2B" w:rsidRDefault="00000000" w:rsidP="00B8423E">
            <w:pPr>
              <w:pStyle w:val="BodyText"/>
              <w:shd w:val="clear" w:color="auto" w:fill="auto"/>
              <w:tabs>
                <w:tab w:val="left" w:pos="666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123701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>extras de carte funciară actualizat</w:t>
            </w:r>
          </w:p>
          <w:p w14:paraId="62FB800E" w14:textId="0E10896C" w:rsidR="00EA7669" w:rsidRPr="00C96C2B" w:rsidRDefault="00000000" w:rsidP="00B8423E">
            <w:pPr>
              <w:pStyle w:val="BodyText"/>
              <w:shd w:val="clear" w:color="auto" w:fill="auto"/>
              <w:tabs>
                <w:tab w:val="left" w:pos="666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75042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>plan de situație propus, cu amprenta la sol a corpurilor de clădire propuse spre construire /desființare / extindere</w:t>
            </w:r>
          </w:p>
          <w:p w14:paraId="656C789E" w14:textId="001E48E9" w:rsidR="00EA7669" w:rsidRPr="00C96C2B" w:rsidRDefault="00000000" w:rsidP="00B8423E">
            <w:pPr>
              <w:pStyle w:val="BodyText"/>
              <w:shd w:val="clear" w:color="auto" w:fill="auto"/>
              <w:tabs>
                <w:tab w:val="left" w:pos="666"/>
                <w:tab w:val="left" w:pos="3504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68386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eastAsia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>plan de încadrare în zonă în sistem Stereo 70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167437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ascii="Arial" w:eastAsia="Arial" w:hAnsi="Arial" w:cs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>descrierea succintă a investiției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rFonts w:eastAsia="Arial"/>
                  <w:color w:val="000000"/>
                  <w:sz w:val="20"/>
                  <w:szCs w:val="20"/>
                  <w:lang w:val="ro-RO" w:eastAsia="ro-RO" w:bidi="ro-RO"/>
                </w:rPr>
                <w:id w:val="-14714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ascii="Arial" w:eastAsia="Arial" w:hAnsi="Arial" w:cs="Arial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color w:val="000000"/>
                <w:sz w:val="20"/>
                <w:szCs w:val="20"/>
                <w:lang w:val="ro-RO" w:eastAsia="ro-RO" w:bidi="ro-RO"/>
              </w:rPr>
              <w:t>împuternicirea, dacă este cazul</w:t>
            </w:r>
          </w:p>
        </w:tc>
      </w:tr>
    </w:tbl>
    <w:p w14:paraId="0FAC831F" w14:textId="77777777" w:rsidR="005D0646" w:rsidRPr="00C96C2B" w:rsidRDefault="005D0646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EA7669" w:rsidRPr="00C96C2B" w14:paraId="7F240780" w14:textId="77777777" w:rsidTr="002A4BE1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11C36" w14:textId="77777777" w:rsidR="00EA7669" w:rsidRPr="00C96C2B" w:rsidRDefault="00EA7669" w:rsidP="00B8423E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6. COMUNICAREA RĂSPUNSULUI</w:t>
            </w:r>
          </w:p>
        </w:tc>
      </w:tr>
      <w:tr w:rsidR="00EA7669" w:rsidRPr="00C96C2B" w14:paraId="5FA2DCD9" w14:textId="77777777" w:rsidTr="002A4B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2440A912" w14:textId="77777777" w:rsidR="00EA7669" w:rsidRPr="00C96C2B" w:rsidRDefault="00000000" w:rsidP="002A4BE1">
            <w:pPr>
              <w:pStyle w:val="Other0"/>
              <w:shd w:val="clear" w:color="auto" w:fill="auto"/>
              <w:tabs>
                <w:tab w:val="left" w:pos="2820"/>
                <w:tab w:val="left" w:pos="7215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76197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în format scris, prin poștă</w:t>
            </w:r>
            <w:r w:rsidR="00EA7669" w:rsidRPr="00C96C2B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57859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în format digital, la adresa de e-mail indicată</w:t>
            </w:r>
            <w:r w:rsidR="00EA7669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55136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7669" w:rsidRPr="00C96C2B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EA7669" w:rsidRPr="00C96C2B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EA7669" w:rsidRPr="00C96C2B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ridicare de la sediul autorității</w:t>
            </w:r>
          </w:p>
        </w:tc>
      </w:tr>
    </w:tbl>
    <w:p w14:paraId="0038C6FC" w14:textId="77777777" w:rsidR="005D0646" w:rsidRPr="00C96C2B" w:rsidRDefault="005D0646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8F6905" w:rsidRPr="00C96C2B" w14:paraId="54FCE09B" w14:textId="77777777" w:rsidTr="002A4BE1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09CD2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color w:val="000000"/>
                <w:sz w:val="20"/>
                <w:szCs w:val="20"/>
                <w:lang w:val="ro-RO" w:eastAsia="ro-RO" w:bidi="ro-RO"/>
              </w:rPr>
              <w:t>7. DATA ȘI SEMNĂTURA</w:t>
            </w:r>
          </w:p>
        </w:tc>
      </w:tr>
      <w:tr w:rsidR="008F6905" w:rsidRPr="00C96C2B" w14:paraId="06339742" w14:textId="77777777" w:rsidTr="002A4BE1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17C9E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678DC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Solicitantul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78A5C" w14:textId="77777777" w:rsidR="008F6905" w:rsidRPr="00C96C2B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96C2B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415C8386" w14:textId="77777777" w:rsidR="007E513C" w:rsidRPr="00831A05" w:rsidRDefault="007E513C" w:rsidP="00831A05">
      <w:pPr>
        <w:pStyle w:val="Tablecaption0"/>
        <w:shd w:val="clear" w:color="auto" w:fill="auto"/>
        <w:ind w:left="91"/>
        <w:rPr>
          <w:sz w:val="10"/>
          <w:szCs w:val="10"/>
          <w:lang w:val="es-ES"/>
        </w:rPr>
      </w:pPr>
    </w:p>
    <w:sectPr w:rsidR="007E513C" w:rsidRPr="00831A05" w:rsidSect="002A4BE1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B2753" w14:textId="77777777" w:rsidR="006822ED" w:rsidRPr="00C96C2B" w:rsidRDefault="006822ED" w:rsidP="00523FAF">
      <w:r w:rsidRPr="00C96C2B">
        <w:separator/>
      </w:r>
    </w:p>
  </w:endnote>
  <w:endnote w:type="continuationSeparator" w:id="0">
    <w:p w14:paraId="2E32C390" w14:textId="77777777" w:rsidR="006822ED" w:rsidRPr="00C96C2B" w:rsidRDefault="006822ED" w:rsidP="00523FAF">
      <w:r w:rsidRPr="00C96C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3282BC12" w:rsidR="00523FAF" w:rsidRPr="00C96C2B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2A4BE1"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CU</w:t>
            </w:r>
            <w:r w:rsidR="002A4BE1"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0</w:t>
            </w:r>
            <w:r w:rsidR="00CB3814"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4</w:t>
            </w: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C96C2B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96C2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5078" w14:textId="77777777" w:rsidR="006822ED" w:rsidRPr="00C96C2B" w:rsidRDefault="006822ED" w:rsidP="00523FAF">
      <w:r w:rsidRPr="00C96C2B">
        <w:separator/>
      </w:r>
    </w:p>
  </w:footnote>
  <w:footnote w:type="continuationSeparator" w:id="0">
    <w:p w14:paraId="01B57B64" w14:textId="77777777" w:rsidR="006822ED" w:rsidRPr="00C96C2B" w:rsidRDefault="006822ED" w:rsidP="00523FAF">
      <w:r w:rsidRPr="00C96C2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2"/>
  </w:num>
  <w:num w:numId="2" w16cid:durableId="519584509">
    <w:abstractNumId w:val="1"/>
  </w:num>
  <w:num w:numId="3" w16cid:durableId="684670475">
    <w:abstractNumId w:val="3"/>
  </w:num>
  <w:num w:numId="4" w16cid:durableId="1967929678">
    <w:abstractNumId w:val="4"/>
  </w:num>
  <w:num w:numId="5" w16cid:durableId="155453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868A6"/>
    <w:rsid w:val="00105782"/>
    <w:rsid w:val="00127366"/>
    <w:rsid w:val="00197F20"/>
    <w:rsid w:val="002A4BE1"/>
    <w:rsid w:val="004D1C64"/>
    <w:rsid w:val="00523FAF"/>
    <w:rsid w:val="005D0646"/>
    <w:rsid w:val="006527C1"/>
    <w:rsid w:val="006822ED"/>
    <w:rsid w:val="007A58EE"/>
    <w:rsid w:val="007A655C"/>
    <w:rsid w:val="007D7551"/>
    <w:rsid w:val="007E513C"/>
    <w:rsid w:val="00831A05"/>
    <w:rsid w:val="008532A8"/>
    <w:rsid w:val="008F6905"/>
    <w:rsid w:val="00946047"/>
    <w:rsid w:val="009F7456"/>
    <w:rsid w:val="00B27B08"/>
    <w:rsid w:val="00BC48F3"/>
    <w:rsid w:val="00C95B72"/>
    <w:rsid w:val="00C96C2B"/>
    <w:rsid w:val="00CB3814"/>
    <w:rsid w:val="00D43ED3"/>
    <w:rsid w:val="00D97A0C"/>
    <w:rsid w:val="00E63090"/>
    <w:rsid w:val="00E84515"/>
    <w:rsid w:val="00EA7669"/>
    <w:rsid w:val="00EC535F"/>
    <w:rsid w:val="00F34D3D"/>
    <w:rsid w:val="00F879D7"/>
    <w:rsid w:val="00FC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579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7</cp:revision>
  <cp:lastPrinted>2026-08-27T10:36:00Z</cp:lastPrinted>
  <dcterms:created xsi:type="dcterms:W3CDTF">2026-09-01T07:07:00Z</dcterms:created>
  <dcterms:modified xsi:type="dcterms:W3CDTF">2026-09-23T10:30:00Z</dcterms:modified>
</cp:coreProperties>
</file>